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C03C" w14:textId="77777777" w:rsidR="00842104" w:rsidRDefault="00842104">
      <w:pPr>
        <w:tabs>
          <w:tab w:val="left" w:pos="1134"/>
          <w:tab w:val="left" w:pos="9356"/>
        </w:tabs>
        <w:rPr>
          <w:sz w:val="24"/>
          <w:u w:val="single"/>
        </w:rPr>
      </w:pPr>
      <w:r>
        <w:rPr>
          <w:sz w:val="24"/>
        </w:rPr>
        <w:t>Verein: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10D162E4" w14:textId="77777777" w:rsidR="00842104" w:rsidRDefault="00842104">
      <w:pPr>
        <w:pStyle w:val="Kopfzeile"/>
        <w:tabs>
          <w:tab w:val="clear" w:pos="4536"/>
          <w:tab w:val="clear" w:pos="9072"/>
        </w:tabs>
      </w:pPr>
    </w:p>
    <w:p w14:paraId="4BCB8BEE" w14:textId="77777777" w:rsidR="00842104" w:rsidRDefault="00842104">
      <w:pPr>
        <w:tabs>
          <w:tab w:val="left" w:pos="1134"/>
          <w:tab w:val="left" w:pos="9356"/>
        </w:tabs>
        <w:rPr>
          <w:sz w:val="24"/>
          <w:u w:val="single"/>
        </w:rPr>
      </w:pPr>
      <w:r>
        <w:rPr>
          <w:sz w:val="24"/>
        </w:rPr>
        <w:t>Vereinsnr: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5AC3FEA2" w14:textId="77777777" w:rsidR="002F674D" w:rsidRDefault="002F67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2409"/>
        <w:gridCol w:w="1361"/>
        <w:gridCol w:w="1361"/>
        <w:gridCol w:w="1644"/>
      </w:tblGrid>
      <w:tr w:rsidR="00842104" w14:paraId="460AE980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double" w:sz="4" w:space="0" w:color="auto"/>
            </w:tcBorders>
          </w:tcPr>
          <w:p w14:paraId="2C0C82B7" w14:textId="77777777" w:rsidR="00842104" w:rsidRDefault="0084210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lfd.Nr.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6FF759A" w14:textId="77777777" w:rsidR="00842104" w:rsidRDefault="00842104">
            <w:pPr>
              <w:pStyle w:val="berschrift3"/>
              <w:jc w:val="center"/>
              <w:rPr>
                <w:rFonts w:ascii="Times New Roman" w:hAnsi="Times New Roman"/>
                <w:b/>
                <w:i/>
                <w:position w:val="-40"/>
              </w:rPr>
            </w:pPr>
            <w:r>
              <w:rPr>
                <w:rFonts w:ascii="Times New Roman" w:hAnsi="Times New Roman"/>
                <w:b/>
                <w:i/>
                <w:position w:val="-40"/>
              </w:rPr>
              <w:t>Name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414F8DF4" w14:textId="77777777" w:rsidR="00842104" w:rsidRDefault="00842104">
            <w:pPr>
              <w:pStyle w:val="berschrift4"/>
              <w:rPr>
                <w:b/>
                <w:i/>
                <w:position w:val="-40"/>
              </w:rPr>
            </w:pPr>
            <w:r>
              <w:rPr>
                <w:b/>
                <w:i/>
                <w:position w:val="-40"/>
              </w:rPr>
              <w:t>Vorname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2405B0F8" w14:textId="77777777" w:rsidR="00842104" w:rsidRDefault="00842104">
            <w:pPr>
              <w:pStyle w:val="berschrift2"/>
            </w:pPr>
            <w:r>
              <w:t>Datum</w:t>
            </w:r>
          </w:p>
        </w:tc>
        <w:tc>
          <w:tcPr>
            <w:tcW w:w="1361" w:type="dxa"/>
            <w:tcBorders>
              <w:bottom w:val="double" w:sz="4" w:space="0" w:color="auto"/>
            </w:tcBorders>
          </w:tcPr>
          <w:p w14:paraId="0962E015" w14:textId="77777777" w:rsidR="00842104" w:rsidRDefault="00842104">
            <w:pPr>
              <w:pStyle w:val="berschrift2"/>
            </w:pPr>
            <w:r>
              <w:t>Disziplin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313B2BC5" w14:textId="77777777" w:rsidR="00842104" w:rsidRDefault="0084210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Art der Helfe</w:t>
            </w:r>
            <w:r>
              <w:rPr>
                <w:rFonts w:ascii="Times New Roman" w:hAnsi="Times New Roman"/>
                <w:b/>
                <w:i/>
                <w:sz w:val="24"/>
              </w:rPr>
              <w:t>r</w:t>
            </w:r>
            <w:r>
              <w:rPr>
                <w:rFonts w:ascii="Times New Roman" w:hAnsi="Times New Roman"/>
                <w:b/>
                <w:i/>
                <w:sz w:val="24"/>
              </w:rPr>
              <w:t>tätigkeit</w:t>
            </w:r>
          </w:p>
        </w:tc>
      </w:tr>
      <w:tr w:rsidR="00842104" w:rsidRPr="00156E44" w14:paraId="3E86123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2BACB189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14:paraId="1B23AD0A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2B20B0F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35F21A8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39AF06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5A04F54F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0B43AE65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7FF4691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387674D1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</w:tcPr>
          <w:p w14:paraId="336C5AC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EE370DD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66DAFB1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8F9F83C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38B4F4F5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112628B5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066BBD4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5E70802E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14:paraId="1CF2430C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502F123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CE99406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E06886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71694F4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585D17ED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04B6E68C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6E49595B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</w:tcPr>
          <w:p w14:paraId="0EF5EEF9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BDD842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C2285E8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377FDA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D4AF0D9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0F066E01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335A494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77B73597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14:paraId="4A8FCC8E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9A7303E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DF26707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76773B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26CE731E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59231E9D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11A7E49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29B9CCE9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</w:tcPr>
          <w:p w14:paraId="57F6CF4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279A477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FA73761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D046F63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3E31F937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1E327B10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61202757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70FA1FAB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14:paraId="469DCBA5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E9A61C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A57A76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E57EE0A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E53C222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6E4B7DA5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7327084B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29920CF3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14:paraId="63077FAC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1B9C892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F504FC6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711246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37ADD26A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226E0E4B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7F46B0AD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3B76162A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</w:tcPr>
          <w:p w14:paraId="3C3D18E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EF1595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BFD4F5F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FDAD78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298A9AED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456643E0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16A12432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55F4E7EA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</w:tcPr>
          <w:p w14:paraId="2F71DAA5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3DDDAF3A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C982240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366FDD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51240B79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6ED904FC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11A1E4CA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3EF65453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</w:tcPr>
          <w:p w14:paraId="0B0DDCE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DE06136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3FE1F8C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170D09EA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6A42177E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048C338A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08DBE6D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0AD2E0F1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nil"/>
            </w:tcBorders>
          </w:tcPr>
          <w:p w14:paraId="570C42EF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C70AC4F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98F123D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0BB8932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58B379B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18E0F321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1BD3163E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7733CC99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14:paraId="193D0B83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55EF52DE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594AE3EA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9167CF9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5EC524B0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4C1D51AC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7154697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0C090B70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</w:tcPr>
          <w:p w14:paraId="52088308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2B979E5A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2A2B15E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67B58B5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250717CF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1C2923F0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4C847B9F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4E5E7AFB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14:paraId="19A0C222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74448C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1A7C2A5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BE3061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F6C70A7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4E2A6C2B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385FB19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11875FFA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nil"/>
            </w:tcBorders>
          </w:tcPr>
          <w:p w14:paraId="1179ABCD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03C090DF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0D8273BC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609EBA07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44538A5D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53EFFA3C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69C472B5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4A2C562E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nil"/>
            </w:tcBorders>
          </w:tcPr>
          <w:p w14:paraId="21F2ED44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F851946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30278EE3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78A16910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63487968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6E666884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  <w:tr w:rsidR="00842104" w:rsidRPr="00156E44" w14:paraId="71B5C0E1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" w:type="dxa"/>
            <w:tcBorders>
              <w:top w:val="nil"/>
            </w:tcBorders>
          </w:tcPr>
          <w:p w14:paraId="3071732E" w14:textId="77777777" w:rsidR="00842104" w:rsidRPr="00156E44" w:rsidRDefault="00842104">
            <w:pPr>
              <w:jc w:val="center"/>
              <w:rPr>
                <w:rFonts w:ascii="Verdana" w:hAnsi="Verdana"/>
                <w:position w:val="-40"/>
                <w:sz w:val="26"/>
                <w:szCs w:val="26"/>
              </w:rPr>
            </w:pPr>
            <w:r w:rsidRPr="00156E44">
              <w:rPr>
                <w:rFonts w:ascii="Verdana" w:hAnsi="Verdana"/>
                <w:position w:val="-40"/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nil"/>
            </w:tcBorders>
          </w:tcPr>
          <w:p w14:paraId="0B5C74FF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5010079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427C17BF" w14:textId="77777777" w:rsidR="00842104" w:rsidRPr="00156E44" w:rsidRDefault="00842104">
            <w:pPr>
              <w:rPr>
                <w:rFonts w:ascii="Verdana" w:hAnsi="Verdana"/>
                <w:position w:val="-4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14:paraId="2DA7C28B" w14:textId="77777777" w:rsidR="00842104" w:rsidRPr="00156E44" w:rsidRDefault="00842104">
            <w:pPr>
              <w:rPr>
                <w:rFonts w:ascii="Verdana" w:hAnsi="Verdana"/>
                <w:position w:val="-40"/>
                <w:sz w:val="2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17DF2544" w14:textId="77777777" w:rsidR="00842104" w:rsidRPr="00156E44" w:rsidRDefault="00842104">
            <w:pPr>
              <w:rPr>
                <w:rFonts w:ascii="Verdana" w:hAnsi="Verdana"/>
                <w:sz w:val="8"/>
              </w:rPr>
            </w:pPr>
          </w:p>
          <w:p w14:paraId="66A56237" w14:textId="77777777" w:rsidR="00842104" w:rsidRPr="00156E44" w:rsidRDefault="00842104">
            <w:pPr>
              <w:rPr>
                <w:rFonts w:ascii="Verdana" w:hAnsi="Verdana"/>
              </w:rPr>
            </w:pPr>
          </w:p>
        </w:tc>
      </w:tr>
    </w:tbl>
    <w:p w14:paraId="64B55CF7" w14:textId="77777777" w:rsidR="00842104" w:rsidRDefault="00842104"/>
    <w:p w14:paraId="1CBC58DB" w14:textId="77777777" w:rsidR="00842104" w:rsidRDefault="00842104">
      <w:pPr>
        <w:tabs>
          <w:tab w:val="left" w:pos="3119"/>
          <w:tab w:val="left" w:pos="4820"/>
        </w:tabs>
        <w:rPr>
          <w:rFonts w:ascii="Verdana" w:hAnsi="Verdana"/>
          <w:sz w:val="22"/>
        </w:rPr>
      </w:pPr>
      <w:r>
        <w:rPr>
          <w:rFonts w:ascii="Verdana" w:hAnsi="Verdana"/>
          <w:b/>
          <w:sz w:val="22"/>
          <w:u w:val="single"/>
        </w:rPr>
        <w:t>Art der Helfertätigkeit:</w:t>
      </w:r>
      <w:r>
        <w:rPr>
          <w:rFonts w:ascii="Verdana" w:hAnsi="Verdana"/>
          <w:sz w:val="22"/>
        </w:rPr>
        <w:tab/>
        <w:t>Schießleiter</w:t>
      </w:r>
      <w:r>
        <w:rPr>
          <w:rFonts w:ascii="Verdana" w:hAnsi="Verdana"/>
          <w:sz w:val="22"/>
        </w:rPr>
        <w:tab/>
        <w:t>(S)</w:t>
      </w:r>
    </w:p>
    <w:p w14:paraId="00A99D55" w14:textId="77777777" w:rsidR="00842104" w:rsidRDefault="00842104">
      <w:pPr>
        <w:tabs>
          <w:tab w:val="left" w:pos="3119"/>
          <w:tab w:val="left" w:pos="48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Aufsicht</w:t>
      </w:r>
      <w:r>
        <w:rPr>
          <w:rFonts w:ascii="Verdana" w:hAnsi="Verdana"/>
          <w:sz w:val="22"/>
        </w:rPr>
        <w:tab/>
        <w:t>(A)</w:t>
      </w:r>
    </w:p>
    <w:p w14:paraId="06057C35" w14:textId="77777777" w:rsidR="00842104" w:rsidRDefault="00842104">
      <w:pPr>
        <w:tabs>
          <w:tab w:val="left" w:pos="3119"/>
          <w:tab w:val="left" w:pos="48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Auswertung</w:t>
      </w:r>
      <w:r>
        <w:rPr>
          <w:rFonts w:ascii="Verdana" w:hAnsi="Verdana"/>
          <w:sz w:val="22"/>
        </w:rPr>
        <w:tab/>
        <w:t>(W)</w:t>
      </w:r>
    </w:p>
    <w:p w14:paraId="1B7AA4D2" w14:textId="77777777" w:rsidR="00156E44" w:rsidRDefault="00156E44">
      <w:pPr>
        <w:tabs>
          <w:tab w:val="left" w:pos="3119"/>
          <w:tab w:val="left" w:pos="48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Mitarbeiter aufgrund der </w:t>
      </w:r>
      <w:r w:rsidR="00D435D8">
        <w:rPr>
          <w:rFonts w:ascii="Verdana" w:hAnsi="Verdana"/>
          <w:sz w:val="22"/>
        </w:rPr>
        <w:t>Corona</w:t>
      </w:r>
      <w:r>
        <w:rPr>
          <w:rFonts w:ascii="Verdana" w:hAnsi="Verdana"/>
          <w:sz w:val="22"/>
        </w:rPr>
        <w:t>-Pandemie (C)</w:t>
      </w:r>
    </w:p>
    <w:p w14:paraId="4B11C7AA" w14:textId="77777777" w:rsidR="00842104" w:rsidRDefault="00842104">
      <w:pPr>
        <w:tabs>
          <w:tab w:val="left" w:pos="2552"/>
          <w:tab w:val="left" w:pos="4253"/>
        </w:tabs>
        <w:rPr>
          <w:rFonts w:ascii="Verdana" w:hAnsi="Verdana"/>
          <w:sz w:val="22"/>
        </w:rPr>
      </w:pPr>
    </w:p>
    <w:p w14:paraId="0425A83B" w14:textId="77777777" w:rsidR="00842104" w:rsidRDefault="00842104" w:rsidP="00B87750">
      <w:pPr>
        <w:pStyle w:val="Textkrper"/>
      </w:pPr>
      <w:r>
        <w:rPr>
          <w:rFonts w:ascii="Verdana" w:hAnsi="Verdana"/>
        </w:rPr>
        <w:t>Die Helfer sollten über gewisse Erfahrung verfügen. Sogenannte „Neulinge“ sind zwecks Einarbeitung gerne wil</w:t>
      </w:r>
      <w:r>
        <w:rPr>
          <w:rFonts w:ascii="Verdana" w:hAnsi="Verdana"/>
        </w:rPr>
        <w:t>l</w:t>
      </w:r>
      <w:r>
        <w:rPr>
          <w:rFonts w:ascii="Verdana" w:hAnsi="Verdana"/>
        </w:rPr>
        <w:t>kommen, ihnen sollte jedoch ein „Erfahrener“ zur Seite stehen</w:t>
      </w:r>
      <w:r>
        <w:t>.</w:t>
      </w:r>
    </w:p>
    <w:sectPr w:rsidR="00842104">
      <w:headerReference w:type="default" r:id="rId6"/>
      <w:pgSz w:w="11906" w:h="16838"/>
      <w:pgMar w:top="851" w:right="1134" w:bottom="36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F85C0" w14:textId="77777777" w:rsidR="00CD6F78" w:rsidRDefault="00CD6F78">
      <w:r>
        <w:separator/>
      </w:r>
    </w:p>
  </w:endnote>
  <w:endnote w:type="continuationSeparator" w:id="0">
    <w:p w14:paraId="50E6D68F" w14:textId="77777777" w:rsidR="00CD6F78" w:rsidRDefault="00CD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2892" w14:textId="77777777" w:rsidR="00CD6F78" w:rsidRDefault="00CD6F78">
      <w:r>
        <w:separator/>
      </w:r>
    </w:p>
  </w:footnote>
  <w:footnote w:type="continuationSeparator" w:id="0">
    <w:p w14:paraId="4D0DB409" w14:textId="77777777" w:rsidR="00CD6F78" w:rsidRDefault="00CD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849"/>
      <w:gridCol w:w="8394"/>
    </w:tblGrid>
    <w:tr w:rsidR="00203C12" w:rsidRPr="0019151A" w14:paraId="7F1AB25C" w14:textId="77777777" w:rsidTr="00CA6BB0">
      <w:tc>
        <w:tcPr>
          <w:tcW w:w="846" w:type="dxa"/>
          <w:tcBorders>
            <w:top w:val="nil"/>
            <w:bottom w:val="nil"/>
          </w:tcBorders>
        </w:tcPr>
        <w:p w14:paraId="12A04D94" w14:textId="6DA0A2EC" w:rsidR="00203C12" w:rsidRPr="0019151A" w:rsidRDefault="00CB31DB" w:rsidP="00CA6BB0">
          <w:pPr>
            <w:tabs>
              <w:tab w:val="left" w:pos="10490"/>
            </w:tabs>
            <w:outlineLvl w:val="0"/>
            <w:rPr>
              <w:rFonts w:ascii="Times New Roman" w:hAnsi="Times New Roman"/>
              <w:spacing w:val="50"/>
              <w:sz w:val="8"/>
            </w:rPr>
          </w:pPr>
          <w:r w:rsidRPr="0019151A">
            <w:rPr>
              <w:rFonts w:ascii="Times New Roman" w:hAnsi="Times New Roman"/>
              <w:noProof/>
              <w:spacing w:val="50"/>
              <w:sz w:val="8"/>
            </w:rPr>
            <w:drawing>
              <wp:inline distT="0" distB="0" distL="0" distR="0" wp14:anchorId="32A113AA" wp14:editId="32AE8E94">
                <wp:extent cx="401955" cy="46545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9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tcBorders>
            <w:top w:val="nil"/>
            <w:bottom w:val="nil"/>
          </w:tcBorders>
        </w:tcPr>
        <w:p w14:paraId="2ACCD9A5" w14:textId="77777777" w:rsidR="00203C12" w:rsidRPr="0019151A" w:rsidRDefault="00203C12" w:rsidP="00CA6BB0">
          <w:pPr>
            <w:pStyle w:val="berschrift1"/>
            <w:tabs>
              <w:tab w:val="clear" w:pos="851"/>
            </w:tabs>
            <w:jc w:val="left"/>
            <w:rPr>
              <w:rFonts w:ascii="Verdana" w:hAnsi="Verdana"/>
              <w:b w:val="0"/>
              <w:sz w:val="8"/>
              <w:szCs w:val="8"/>
            </w:rPr>
          </w:pPr>
        </w:p>
        <w:p w14:paraId="0FC64F3C" w14:textId="77777777" w:rsidR="00203C12" w:rsidRPr="0019151A" w:rsidRDefault="00203C12" w:rsidP="00CA6BB0">
          <w:pPr>
            <w:pStyle w:val="berschrift1"/>
            <w:tabs>
              <w:tab w:val="clear" w:pos="851"/>
            </w:tabs>
            <w:rPr>
              <w:rFonts w:ascii="Verdana" w:hAnsi="Verdana"/>
              <w:sz w:val="20"/>
            </w:rPr>
          </w:pPr>
          <w:r w:rsidRPr="0019151A">
            <w:rPr>
              <w:rFonts w:ascii="Verdana" w:hAnsi="Verdana"/>
              <w:sz w:val="20"/>
            </w:rPr>
            <w:t>Schützenkreis 082 e.V. (Rhein-Erft-Kreis)</w:t>
          </w:r>
        </w:p>
        <w:p w14:paraId="45DA5E6E" w14:textId="77777777" w:rsidR="00203C12" w:rsidRPr="0019151A" w:rsidRDefault="00203C12" w:rsidP="00CA6BB0">
          <w:pPr>
            <w:jc w:val="center"/>
            <w:outlineLvl w:val="0"/>
            <w:rPr>
              <w:rFonts w:ascii="Verdana" w:hAnsi="Verdana"/>
              <w:b/>
              <w:spacing w:val="50"/>
              <w:sz w:val="22"/>
              <w:szCs w:val="22"/>
            </w:rPr>
          </w:pPr>
          <w:r>
            <w:rPr>
              <w:rFonts w:ascii="Verdana" w:hAnsi="Verdana"/>
              <w:b/>
              <w:spacing w:val="50"/>
              <w:sz w:val="22"/>
              <w:szCs w:val="22"/>
            </w:rPr>
            <w:t>Helferliste für die</w:t>
          </w:r>
          <w:r w:rsidRPr="0019151A">
            <w:rPr>
              <w:rFonts w:ascii="Verdana" w:hAnsi="Verdana"/>
              <w:b/>
              <w:spacing w:val="50"/>
              <w:sz w:val="22"/>
              <w:szCs w:val="22"/>
            </w:rPr>
            <w:t xml:space="preserve"> Kreismeisterschaft 20</w:t>
          </w:r>
          <w:r w:rsidR="00A30F63">
            <w:rPr>
              <w:rFonts w:ascii="Verdana" w:hAnsi="Verdana"/>
              <w:b/>
              <w:spacing w:val="50"/>
              <w:sz w:val="22"/>
              <w:szCs w:val="22"/>
            </w:rPr>
            <w:t>2</w:t>
          </w:r>
          <w:r w:rsidR="00751D08">
            <w:rPr>
              <w:rFonts w:ascii="Verdana" w:hAnsi="Verdana"/>
              <w:b/>
              <w:spacing w:val="50"/>
              <w:sz w:val="22"/>
              <w:szCs w:val="22"/>
            </w:rPr>
            <w:t>4</w:t>
          </w:r>
        </w:p>
        <w:p w14:paraId="65656D30" w14:textId="77777777" w:rsidR="00203C12" w:rsidRPr="0019151A" w:rsidRDefault="00203C12" w:rsidP="00CA6BB0">
          <w:pPr>
            <w:tabs>
              <w:tab w:val="left" w:pos="10490"/>
            </w:tabs>
            <w:outlineLvl w:val="0"/>
            <w:rPr>
              <w:rFonts w:ascii="Verdana" w:hAnsi="Verdana"/>
              <w:spacing w:val="50"/>
              <w:sz w:val="8"/>
            </w:rPr>
          </w:pPr>
        </w:p>
      </w:tc>
    </w:tr>
  </w:tbl>
  <w:p w14:paraId="3E397127" w14:textId="77777777" w:rsidR="00842104" w:rsidRDefault="00842104">
    <w:pPr>
      <w:tabs>
        <w:tab w:val="left" w:pos="9639"/>
      </w:tabs>
      <w:outlineLvl w:val="0"/>
      <w:rPr>
        <w:spacing w:val="50"/>
        <w:sz w:val="8"/>
        <w:u w:val="single"/>
      </w:rPr>
    </w:pPr>
    <w:r>
      <w:rPr>
        <w:spacing w:val="50"/>
        <w:sz w:val="8"/>
        <w:u w:val="single"/>
      </w:rPr>
      <w:tab/>
    </w:r>
  </w:p>
  <w:p w14:paraId="3CB6B737" w14:textId="77777777" w:rsidR="00842104" w:rsidRDefault="00842104">
    <w:pPr>
      <w:pStyle w:val="Kopfzeile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2B"/>
    <w:rsid w:val="00156E44"/>
    <w:rsid w:val="0019642B"/>
    <w:rsid w:val="00203C12"/>
    <w:rsid w:val="0024077A"/>
    <w:rsid w:val="002B3FB1"/>
    <w:rsid w:val="002F674D"/>
    <w:rsid w:val="003E7D62"/>
    <w:rsid w:val="004809AD"/>
    <w:rsid w:val="005A013F"/>
    <w:rsid w:val="0060440C"/>
    <w:rsid w:val="006263D9"/>
    <w:rsid w:val="006F3C66"/>
    <w:rsid w:val="00725CE0"/>
    <w:rsid w:val="00751D08"/>
    <w:rsid w:val="00811054"/>
    <w:rsid w:val="00842104"/>
    <w:rsid w:val="00873774"/>
    <w:rsid w:val="008B1AFB"/>
    <w:rsid w:val="009444EB"/>
    <w:rsid w:val="009E097B"/>
    <w:rsid w:val="00A30F63"/>
    <w:rsid w:val="00AD24C4"/>
    <w:rsid w:val="00B502B4"/>
    <w:rsid w:val="00B74F1C"/>
    <w:rsid w:val="00B87750"/>
    <w:rsid w:val="00BE31F9"/>
    <w:rsid w:val="00C26EFC"/>
    <w:rsid w:val="00C91A5F"/>
    <w:rsid w:val="00CA6BB0"/>
    <w:rsid w:val="00CB31DB"/>
    <w:rsid w:val="00CD6F78"/>
    <w:rsid w:val="00D2072C"/>
    <w:rsid w:val="00D435D8"/>
    <w:rsid w:val="00D45CD8"/>
    <w:rsid w:val="00D60411"/>
    <w:rsid w:val="00D71400"/>
    <w:rsid w:val="00DA375B"/>
    <w:rsid w:val="00DC127F"/>
    <w:rsid w:val="00DE5A0C"/>
    <w:rsid w:val="00E671DA"/>
    <w:rsid w:val="00F436EC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8EF5"/>
  <w15:chartTrackingRefBased/>
  <w15:docId w15:val="{82F9D66D-F683-4982-872C-F2DD81B1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jc w:val="center"/>
      <w:outlineLvl w:val="0"/>
    </w:pPr>
    <w:rPr>
      <w:rFonts w:ascii="Times New Roman" w:hAnsi="Times New Roman"/>
      <w:b/>
      <w:spacing w:val="50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i/>
      <w:position w:val="-4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napToGrid w:val="0"/>
      <w:color w:val="000000"/>
      <w:position w:val="-30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  <w:ind w:right="-709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Verein: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Norbert Zimmermann</dc:creator>
  <cp:keywords/>
  <cp:lastModifiedBy>Norbert Zimmermann</cp:lastModifiedBy>
  <cp:revision>2</cp:revision>
  <dcterms:created xsi:type="dcterms:W3CDTF">2023-08-13T13:04:00Z</dcterms:created>
  <dcterms:modified xsi:type="dcterms:W3CDTF">2023-08-13T13:04:00Z</dcterms:modified>
</cp:coreProperties>
</file>